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7013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1Love and Secret Angels</w:t>
      </w:r>
    </w:p>
    <w:p w14:paraId="6D2E5314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A Movement of Service, Hope, and Human Connection</w:t>
      </w:r>
    </w:p>
    <w:p w14:paraId="25361FBA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Philip A. Tenorio</w:t>
      </w:r>
    </w:p>
    <w:p w14:paraId="286BE6FB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Executive Summary</w:t>
      </w:r>
    </w:p>
    <w:p w14:paraId="4E88FECE" w14:textId="77777777" w:rsidR="00CB4D15" w:rsidRPr="00CB4D15" w:rsidRDefault="00CB4D15" w:rsidP="00CB4D15">
      <w:r w:rsidRPr="00CB4D15">
        <w:t>1Love and Secret Angels were created from a simple belief:</w:t>
      </w:r>
    </w:p>
    <w:p w14:paraId="78A3F395" w14:textId="77777777" w:rsidR="00CB4D15" w:rsidRPr="00CB4D15" w:rsidRDefault="00CB4D15" w:rsidP="00CB4D15">
      <w:r w:rsidRPr="00CB4D15">
        <w:t>People are transformed when they serve others.</w:t>
      </w:r>
    </w:p>
    <w:p w14:paraId="44C497A9" w14:textId="77777777" w:rsidR="00CB4D15" w:rsidRPr="00CB4D15" w:rsidRDefault="00CB4D15" w:rsidP="00CB4D15">
      <w:r w:rsidRPr="00CB4D15">
        <w:t>After years of construction leadership, disaster response, mission work, and community outreach, I discovered that some of the most meaningful opportunities to serve exist in our own communities. While large-scale missions often receive attention, countless people around us are quietly struggling with loneliness, grief, illness, financial hardship, and uncertainty.</w:t>
      </w:r>
    </w:p>
    <w:p w14:paraId="44FB040A" w14:textId="77777777" w:rsidR="00CB4D15" w:rsidRPr="00CB4D15" w:rsidRDefault="00CB4D15" w:rsidP="00CB4D15">
      <w:r w:rsidRPr="00CB4D15">
        <w:t>The purpose of 1Love and Secret Angels is to create opportunities for ordinary people to perform extraordinary acts of service.</w:t>
      </w:r>
    </w:p>
    <w:p w14:paraId="6CD6BEB5" w14:textId="77777777" w:rsidR="00CB4D15" w:rsidRPr="00CB4D15" w:rsidRDefault="00CB4D15" w:rsidP="00CB4D15">
      <w:r w:rsidRPr="00CB4D15">
        <w:t>The vision is not centered on buildings, programs, or organizations. The vision is centered on people.</w:t>
      </w:r>
    </w:p>
    <w:p w14:paraId="055F261C" w14:textId="77777777" w:rsidR="00CB4D15" w:rsidRPr="00CB4D15" w:rsidRDefault="00CB4D15" w:rsidP="00CB4D15">
      <w:r w:rsidRPr="00CB4D15">
        <w:t>By connecting individuals through acts of kindness, encouragement, generosity, and practical support, communities become stronger and lives are changed.</w:t>
      </w:r>
    </w:p>
    <w:p w14:paraId="2E45B97E" w14:textId="77777777" w:rsidR="00CB4D15" w:rsidRPr="00CB4D15" w:rsidRDefault="00CB4D15" w:rsidP="00CB4D15">
      <w:r w:rsidRPr="00CB4D15">
        <w:pict w14:anchorId="0CE998E8">
          <v:rect id="_x0000_i1073" style="width:0;height:1.5pt" o:hralign="center" o:hrstd="t" o:hr="t" fillcolor="#a0a0a0" stroked="f"/>
        </w:pict>
      </w:r>
    </w:p>
    <w:p w14:paraId="43E9EEE4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Origins</w:t>
      </w:r>
    </w:p>
    <w:p w14:paraId="007E6BB0" w14:textId="77777777" w:rsidR="00CB4D15" w:rsidRPr="00CB4D15" w:rsidRDefault="00CB4D15" w:rsidP="00CB4D15">
      <w:r w:rsidRPr="00CB4D15">
        <w:t>Over the course of more than thirty mission trips, I witnessed a common truth.</w:t>
      </w:r>
    </w:p>
    <w:p w14:paraId="0CF5DDA9" w14:textId="77777777" w:rsidR="00CB4D15" w:rsidRPr="00CB4D15" w:rsidRDefault="00CB4D15" w:rsidP="00CB4D15">
      <w:r w:rsidRPr="00CB4D15">
        <w:t>People everywhere share similar needs:</w:t>
      </w:r>
    </w:p>
    <w:p w14:paraId="4F456201" w14:textId="77777777" w:rsidR="00CB4D15" w:rsidRPr="00CB4D15" w:rsidRDefault="00CB4D15" w:rsidP="00CB4D15">
      <w:pPr>
        <w:numPr>
          <w:ilvl w:val="0"/>
          <w:numId w:val="1"/>
        </w:numPr>
      </w:pPr>
      <w:r w:rsidRPr="00CB4D15">
        <w:t xml:space="preserve">To be seen. </w:t>
      </w:r>
    </w:p>
    <w:p w14:paraId="33CD9BE4" w14:textId="77777777" w:rsidR="00CB4D15" w:rsidRPr="00CB4D15" w:rsidRDefault="00CB4D15" w:rsidP="00CB4D15">
      <w:pPr>
        <w:numPr>
          <w:ilvl w:val="0"/>
          <w:numId w:val="1"/>
        </w:numPr>
      </w:pPr>
      <w:r w:rsidRPr="00CB4D15">
        <w:t xml:space="preserve">To be valued. </w:t>
      </w:r>
    </w:p>
    <w:p w14:paraId="71E23B9D" w14:textId="77777777" w:rsidR="00CB4D15" w:rsidRPr="00CB4D15" w:rsidRDefault="00CB4D15" w:rsidP="00CB4D15">
      <w:pPr>
        <w:numPr>
          <w:ilvl w:val="0"/>
          <w:numId w:val="1"/>
        </w:numPr>
      </w:pPr>
      <w:r w:rsidRPr="00CB4D15">
        <w:t xml:space="preserve">To be loved. </w:t>
      </w:r>
    </w:p>
    <w:p w14:paraId="0F15E24F" w14:textId="77777777" w:rsidR="00CB4D15" w:rsidRPr="00CB4D15" w:rsidRDefault="00CB4D15" w:rsidP="00CB4D15">
      <w:pPr>
        <w:numPr>
          <w:ilvl w:val="0"/>
          <w:numId w:val="1"/>
        </w:numPr>
      </w:pPr>
      <w:r w:rsidRPr="00CB4D15">
        <w:t xml:space="preserve">To know they are not alone. </w:t>
      </w:r>
    </w:p>
    <w:p w14:paraId="5597B64E" w14:textId="77777777" w:rsidR="00CB4D15" w:rsidRPr="00CB4D15" w:rsidRDefault="00CB4D15" w:rsidP="00CB4D15">
      <w:r w:rsidRPr="00CB4D15">
        <w:t>Whether serving in disaster zones, impoverished communities, or neighborhoods close to home, I learned that meaningful change often begins with simple acts of service.</w:t>
      </w:r>
    </w:p>
    <w:p w14:paraId="3839C4B9" w14:textId="77777777" w:rsidR="00CB4D15" w:rsidRPr="00CB4D15" w:rsidRDefault="00CB4D15" w:rsidP="00CB4D15">
      <w:r w:rsidRPr="00CB4D15">
        <w:t>Many people want to help others but do not know where to begin.</w:t>
      </w:r>
    </w:p>
    <w:p w14:paraId="1B3CC6C0" w14:textId="77777777" w:rsidR="00CB4D15" w:rsidRPr="00CB4D15" w:rsidRDefault="00CB4D15" w:rsidP="00CB4D15">
      <w:r w:rsidRPr="00CB4D15">
        <w:lastRenderedPageBreak/>
        <w:t>1Love was created to provide that starting point.</w:t>
      </w:r>
    </w:p>
    <w:p w14:paraId="05A1698D" w14:textId="77777777" w:rsidR="00CB4D15" w:rsidRPr="00CB4D15" w:rsidRDefault="00CB4D15" w:rsidP="00CB4D15">
      <w:r w:rsidRPr="00CB4D15">
        <w:pict w14:anchorId="789BB5D3">
          <v:rect id="_x0000_i1074" style="width:0;height:1.5pt" o:hralign="center" o:hrstd="t" o:hr="t" fillcolor="#a0a0a0" stroked="f"/>
        </w:pict>
      </w:r>
    </w:p>
    <w:p w14:paraId="1C5B09BC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The Philosophy of Service</w:t>
      </w:r>
    </w:p>
    <w:p w14:paraId="6B913E05" w14:textId="77777777" w:rsidR="00CB4D15" w:rsidRPr="00CB4D15" w:rsidRDefault="00CB4D15" w:rsidP="00CB4D15">
      <w:r w:rsidRPr="00CB4D15">
        <w:t>The foundation of 1Love is built upon several core principles.</w:t>
      </w:r>
    </w:p>
    <w:p w14:paraId="3E054605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Service Comes First</w:t>
      </w:r>
    </w:p>
    <w:p w14:paraId="6B5BFF90" w14:textId="77777777" w:rsidR="00CB4D15" w:rsidRPr="00CB4D15" w:rsidRDefault="00CB4D15" w:rsidP="00CB4D15">
      <w:r w:rsidRPr="00CB4D15">
        <w:t>The most effective way to demonstrate love is through action.</w:t>
      </w:r>
    </w:p>
    <w:p w14:paraId="436817AC" w14:textId="77777777" w:rsidR="00CB4D15" w:rsidRPr="00CB4D15" w:rsidRDefault="00CB4D15" w:rsidP="00CB4D15">
      <w:r w:rsidRPr="00CB4D15">
        <w:t>Words are important, but service creates trust.</w:t>
      </w:r>
    </w:p>
    <w:p w14:paraId="0B60EBBE" w14:textId="77777777" w:rsidR="00CB4D15" w:rsidRPr="00CB4D15" w:rsidRDefault="00CB4D15" w:rsidP="00CB4D15">
      <w:r w:rsidRPr="00CB4D15">
        <w:t>Throughout my life, I have found that serving others often opens doors that would otherwise remain closed.</w:t>
      </w:r>
    </w:p>
    <w:p w14:paraId="20408BBA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Relationships Matter</w:t>
      </w:r>
    </w:p>
    <w:p w14:paraId="673D1EC8" w14:textId="77777777" w:rsidR="00CB4D15" w:rsidRPr="00CB4D15" w:rsidRDefault="00CB4D15" w:rsidP="00CB4D15">
      <w:r w:rsidRPr="00CB4D15">
        <w:t>People are not projects.</w:t>
      </w:r>
    </w:p>
    <w:p w14:paraId="2ED2D20C" w14:textId="77777777" w:rsidR="00CB4D15" w:rsidRPr="00CB4D15" w:rsidRDefault="00CB4D15" w:rsidP="00CB4D15">
      <w:r w:rsidRPr="00CB4D15">
        <w:t>Every individual has value and dignity.</w:t>
      </w:r>
    </w:p>
    <w:p w14:paraId="68D0E5B5" w14:textId="77777777" w:rsidR="00CB4D15" w:rsidRPr="00CB4D15" w:rsidRDefault="00CB4D15" w:rsidP="00CB4D15">
      <w:r w:rsidRPr="00CB4D15">
        <w:t>The goal is never simply to complete a task.</w:t>
      </w:r>
    </w:p>
    <w:p w14:paraId="3109384E" w14:textId="77777777" w:rsidR="00CB4D15" w:rsidRPr="00CB4D15" w:rsidRDefault="00CB4D15" w:rsidP="00CB4D15">
      <w:r w:rsidRPr="00CB4D15">
        <w:t>The goal is to build relationships that reflect God's love.</w:t>
      </w:r>
    </w:p>
    <w:p w14:paraId="49C1E339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Small Acts Matter</w:t>
      </w:r>
    </w:p>
    <w:p w14:paraId="2E36E836" w14:textId="77777777" w:rsidR="00CB4D15" w:rsidRPr="00CB4D15" w:rsidRDefault="00CB4D15" w:rsidP="00CB4D15">
      <w:r w:rsidRPr="00CB4D15">
        <w:t>Not every opportunity requires a major mission trip or large financial investment.</w:t>
      </w:r>
    </w:p>
    <w:p w14:paraId="0B7725AE" w14:textId="77777777" w:rsidR="00CB4D15" w:rsidRPr="00CB4D15" w:rsidRDefault="00CB4D15" w:rsidP="00CB4D15">
      <w:r w:rsidRPr="00CB4D15">
        <w:t>A meal.</w:t>
      </w:r>
      <w:r w:rsidRPr="00CB4D15">
        <w:br/>
        <w:t>A visit.</w:t>
      </w:r>
      <w:r w:rsidRPr="00CB4D15">
        <w:br/>
        <w:t>A conversation.</w:t>
      </w:r>
      <w:r w:rsidRPr="00CB4D15">
        <w:br/>
        <w:t>A helping hand.</w:t>
      </w:r>
    </w:p>
    <w:p w14:paraId="74ED3151" w14:textId="77777777" w:rsidR="00CB4D15" w:rsidRPr="00CB4D15" w:rsidRDefault="00CB4D15" w:rsidP="00CB4D15">
      <w:r w:rsidRPr="00CB4D15">
        <w:t>These small acts often have lasting impact.</w:t>
      </w:r>
    </w:p>
    <w:p w14:paraId="4A89D79A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Giving Without Expectation</w:t>
      </w:r>
    </w:p>
    <w:p w14:paraId="25210D6F" w14:textId="77777777" w:rsidR="00CB4D15" w:rsidRPr="00CB4D15" w:rsidRDefault="00CB4D15" w:rsidP="00CB4D15">
      <w:r w:rsidRPr="00CB4D15">
        <w:t>One of the most important lessons I learned is that true generosity expects nothing in return.</w:t>
      </w:r>
    </w:p>
    <w:p w14:paraId="000D10AD" w14:textId="77777777" w:rsidR="00CB4D15" w:rsidRPr="00CB4D15" w:rsidRDefault="00CB4D15" w:rsidP="00CB4D15">
      <w:r w:rsidRPr="00CB4D15">
        <w:t>Service is most powerful when it is given freely.</w:t>
      </w:r>
    </w:p>
    <w:p w14:paraId="10457CEA" w14:textId="77777777" w:rsidR="00CB4D15" w:rsidRPr="00CB4D15" w:rsidRDefault="00CB4D15" w:rsidP="00CB4D15">
      <w:r w:rsidRPr="00CB4D15">
        <w:t>This belief became one of the guiding principles behind Secret Angels.</w:t>
      </w:r>
    </w:p>
    <w:p w14:paraId="54D5DC19" w14:textId="77777777" w:rsidR="00CB4D15" w:rsidRPr="00CB4D15" w:rsidRDefault="00CB4D15" w:rsidP="00CB4D15">
      <w:r w:rsidRPr="00CB4D15">
        <w:pict w14:anchorId="089B4CAD">
          <v:rect id="_x0000_i1075" style="width:0;height:1.5pt" o:hralign="center" o:hrstd="t" o:hr="t" fillcolor="#a0a0a0" stroked="f"/>
        </w:pict>
      </w:r>
    </w:p>
    <w:p w14:paraId="2B699055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lastRenderedPageBreak/>
        <w:t>Secret Angels</w:t>
      </w:r>
    </w:p>
    <w:p w14:paraId="0BD2C7B3" w14:textId="77777777" w:rsidR="00CB4D15" w:rsidRPr="00CB4D15" w:rsidRDefault="00CB4D15" w:rsidP="00CB4D15">
      <w:r w:rsidRPr="00CB4D15">
        <w:t>Secret Angels was established to encourage anonymous acts of kindness and support.</w:t>
      </w:r>
    </w:p>
    <w:p w14:paraId="3043E80F" w14:textId="77777777" w:rsidR="00CB4D15" w:rsidRPr="00CB4D15" w:rsidRDefault="00CB4D15" w:rsidP="00CB4D15">
      <w:r w:rsidRPr="00CB4D15">
        <w:t>The concept is simple:</w:t>
      </w:r>
    </w:p>
    <w:p w14:paraId="382A4C9C" w14:textId="77777777" w:rsidR="00CB4D15" w:rsidRPr="00CB4D15" w:rsidRDefault="00CB4D15" w:rsidP="00CB4D15">
      <w:r w:rsidRPr="00CB4D15">
        <w:t>Identify a need.</w:t>
      </w:r>
      <w:r w:rsidRPr="00CB4D15">
        <w:br/>
        <w:t>Meet the need.</w:t>
      </w:r>
      <w:r w:rsidRPr="00CB4D15">
        <w:br/>
        <w:t>Seek no recognition.</w:t>
      </w:r>
    </w:p>
    <w:p w14:paraId="49C9C940" w14:textId="77777777" w:rsidR="00CB4D15" w:rsidRPr="00CB4D15" w:rsidRDefault="00CB4D15" w:rsidP="00CB4D15">
      <w:r w:rsidRPr="00CB4D15">
        <w:t>The objective is not publicity.</w:t>
      </w:r>
    </w:p>
    <w:p w14:paraId="5D3A6827" w14:textId="77777777" w:rsidR="00CB4D15" w:rsidRPr="00CB4D15" w:rsidRDefault="00CB4D15" w:rsidP="00CB4D15">
      <w:r w:rsidRPr="00CB4D15">
        <w:t>The objective is impact.</w:t>
      </w:r>
    </w:p>
    <w:p w14:paraId="24BA7A15" w14:textId="77777777" w:rsidR="00CB4D15" w:rsidRPr="00CB4D15" w:rsidRDefault="00CB4D15" w:rsidP="00CB4D15">
      <w:r w:rsidRPr="00CB4D15">
        <w:t>Secret Angels provides opportunities for individuals and groups to quietly support people who may be experiencing hardship, loss, illness, or unexpected challenges.</w:t>
      </w:r>
    </w:p>
    <w:p w14:paraId="20EA5045" w14:textId="77777777" w:rsidR="00CB4D15" w:rsidRPr="00CB4D15" w:rsidRDefault="00CB4D15" w:rsidP="00CB4D15">
      <w:r w:rsidRPr="00CB4D15">
        <w:t>These efforts demonstrate that compassion can be practical and immediate.</w:t>
      </w:r>
    </w:p>
    <w:p w14:paraId="58163C55" w14:textId="77777777" w:rsidR="00CB4D15" w:rsidRPr="00CB4D15" w:rsidRDefault="00CB4D15" w:rsidP="00CB4D15">
      <w:r w:rsidRPr="00CB4D15">
        <w:pict w14:anchorId="48D9476A">
          <v:rect id="_x0000_i1076" style="width:0;height:1.5pt" o:hralign="center" o:hrstd="t" o:hr="t" fillcolor="#a0a0a0" stroked="f"/>
        </w:pict>
      </w:r>
    </w:p>
    <w:p w14:paraId="68157DD7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Community Impact</w:t>
      </w:r>
    </w:p>
    <w:p w14:paraId="1B898FB4" w14:textId="77777777" w:rsidR="00CB4D15" w:rsidRPr="00CB4D15" w:rsidRDefault="00CB4D15" w:rsidP="00CB4D15">
      <w:r w:rsidRPr="00CB4D15">
        <w:t>The success of 1Love and Secret Angels is not measured solely through dollars raised or projects completed.</w:t>
      </w:r>
    </w:p>
    <w:p w14:paraId="075AA3C4" w14:textId="77777777" w:rsidR="00CB4D15" w:rsidRPr="00CB4D15" w:rsidRDefault="00CB4D15" w:rsidP="00CB4D15">
      <w:r w:rsidRPr="00CB4D15">
        <w:t>Success is measured through:</w:t>
      </w:r>
    </w:p>
    <w:p w14:paraId="3B495299" w14:textId="77777777" w:rsidR="00CB4D15" w:rsidRPr="00CB4D15" w:rsidRDefault="00CB4D15" w:rsidP="00CB4D15">
      <w:pPr>
        <w:numPr>
          <w:ilvl w:val="0"/>
          <w:numId w:val="2"/>
        </w:numPr>
      </w:pPr>
      <w:r w:rsidRPr="00CB4D15">
        <w:t xml:space="preserve">Lives touched. </w:t>
      </w:r>
    </w:p>
    <w:p w14:paraId="06F27A7F" w14:textId="77777777" w:rsidR="00CB4D15" w:rsidRPr="00CB4D15" w:rsidRDefault="00CB4D15" w:rsidP="00CB4D15">
      <w:pPr>
        <w:numPr>
          <w:ilvl w:val="0"/>
          <w:numId w:val="2"/>
        </w:numPr>
      </w:pPr>
      <w:r w:rsidRPr="00CB4D15">
        <w:t xml:space="preserve">Relationships strengthened. </w:t>
      </w:r>
    </w:p>
    <w:p w14:paraId="1F52157B" w14:textId="77777777" w:rsidR="00CB4D15" w:rsidRPr="00CB4D15" w:rsidRDefault="00CB4D15" w:rsidP="00CB4D15">
      <w:pPr>
        <w:numPr>
          <w:ilvl w:val="0"/>
          <w:numId w:val="2"/>
        </w:numPr>
      </w:pPr>
      <w:r w:rsidRPr="00CB4D15">
        <w:t xml:space="preserve">Hope </w:t>
      </w:r>
      <w:proofErr w:type="gramStart"/>
      <w:r w:rsidRPr="00CB4D15">
        <w:t>restored</w:t>
      </w:r>
      <w:proofErr w:type="gramEnd"/>
      <w:r w:rsidRPr="00CB4D15">
        <w:t xml:space="preserve">. </w:t>
      </w:r>
    </w:p>
    <w:p w14:paraId="2B0EE421" w14:textId="77777777" w:rsidR="00CB4D15" w:rsidRPr="00CB4D15" w:rsidRDefault="00CB4D15" w:rsidP="00CB4D15">
      <w:pPr>
        <w:numPr>
          <w:ilvl w:val="0"/>
          <w:numId w:val="2"/>
        </w:numPr>
      </w:pPr>
      <w:r w:rsidRPr="00CB4D15">
        <w:t xml:space="preserve">Communities connected. </w:t>
      </w:r>
    </w:p>
    <w:p w14:paraId="755294A9" w14:textId="77777777" w:rsidR="00CB4D15" w:rsidRPr="00CB4D15" w:rsidRDefault="00CB4D15" w:rsidP="00CB4D15">
      <w:r w:rsidRPr="00CB4D15">
        <w:t>Every act of service creates a ripple effect.</w:t>
      </w:r>
    </w:p>
    <w:p w14:paraId="7C1E0CF4" w14:textId="77777777" w:rsidR="00CB4D15" w:rsidRPr="00CB4D15" w:rsidRDefault="00CB4D15" w:rsidP="00CB4D15">
      <w:r w:rsidRPr="00CB4D15">
        <w:t>When one person experiences kindness, they are more likely to extend kindness to others.</w:t>
      </w:r>
    </w:p>
    <w:p w14:paraId="27E3ECB2" w14:textId="77777777" w:rsidR="00CB4D15" w:rsidRPr="00CB4D15" w:rsidRDefault="00CB4D15" w:rsidP="00CB4D15">
      <w:r w:rsidRPr="00CB4D15">
        <w:t>This multiplication effect creates stronger communities and healthier relationships.</w:t>
      </w:r>
    </w:p>
    <w:p w14:paraId="6DFC2C79" w14:textId="77777777" w:rsidR="00CB4D15" w:rsidRPr="00CB4D15" w:rsidRDefault="00CB4D15" w:rsidP="00CB4D15">
      <w:r w:rsidRPr="00CB4D15">
        <w:pict w14:anchorId="52957AAF">
          <v:rect id="_x0000_i1077" style="width:0;height:1.5pt" o:hralign="center" o:hrstd="t" o:hr="t" fillcolor="#a0a0a0" stroked="f"/>
        </w:pict>
      </w:r>
    </w:p>
    <w:p w14:paraId="7E43068E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Spiritual Foundation</w:t>
      </w:r>
    </w:p>
    <w:p w14:paraId="6C5F654D" w14:textId="77777777" w:rsidR="00CB4D15" w:rsidRPr="00CB4D15" w:rsidRDefault="00CB4D15" w:rsidP="00CB4D15">
      <w:r w:rsidRPr="00CB4D15">
        <w:t>My faith has shaped every aspect of this work.</w:t>
      </w:r>
    </w:p>
    <w:p w14:paraId="22BE3495" w14:textId="77777777" w:rsidR="00CB4D15" w:rsidRPr="00CB4D15" w:rsidRDefault="00CB4D15" w:rsidP="00CB4D15">
      <w:r w:rsidRPr="00CB4D15">
        <w:t>Throughout Scripture, we are called to love God and love people.</w:t>
      </w:r>
    </w:p>
    <w:p w14:paraId="75F40A79" w14:textId="77777777" w:rsidR="00CB4D15" w:rsidRPr="00CB4D15" w:rsidRDefault="00CB4D15" w:rsidP="00CB4D15">
      <w:r w:rsidRPr="00CB4D15">
        <w:lastRenderedPageBreak/>
        <w:t>1Love seeks to put those principles into action.</w:t>
      </w:r>
    </w:p>
    <w:p w14:paraId="2E42B5B3" w14:textId="77777777" w:rsidR="00CB4D15" w:rsidRPr="00CB4D15" w:rsidRDefault="00CB4D15" w:rsidP="00CB4D15">
      <w:r w:rsidRPr="00CB4D15">
        <w:t>The organization exists to create opportunities for people to become the hands and feet of Christ within their communities.</w:t>
      </w:r>
    </w:p>
    <w:p w14:paraId="504163AD" w14:textId="77777777" w:rsidR="00CB4D15" w:rsidRPr="00CB4D15" w:rsidRDefault="00CB4D15" w:rsidP="00CB4D15">
      <w:r w:rsidRPr="00CB4D15">
        <w:t>Service is not simply something we do.</w:t>
      </w:r>
    </w:p>
    <w:p w14:paraId="7799C0E8" w14:textId="77777777" w:rsidR="00CB4D15" w:rsidRPr="00CB4D15" w:rsidRDefault="00CB4D15" w:rsidP="00CB4D15">
      <w:r w:rsidRPr="00CB4D15">
        <w:t xml:space="preserve">It </w:t>
      </w:r>
      <w:proofErr w:type="gramStart"/>
      <w:r w:rsidRPr="00CB4D15">
        <w:t>is a reflection of</w:t>
      </w:r>
      <w:proofErr w:type="gramEnd"/>
      <w:r w:rsidRPr="00CB4D15">
        <w:t xml:space="preserve"> who we are called to be.</w:t>
      </w:r>
    </w:p>
    <w:p w14:paraId="608A750C" w14:textId="77777777" w:rsidR="00CB4D15" w:rsidRPr="00CB4D15" w:rsidRDefault="00CB4D15" w:rsidP="00CB4D15">
      <w:r w:rsidRPr="00CB4D15">
        <w:pict w14:anchorId="4B9068DC">
          <v:rect id="_x0000_i1078" style="width:0;height:1.5pt" o:hralign="center" o:hrstd="t" o:hr="t" fillcolor="#a0a0a0" stroked="f"/>
        </w:pict>
      </w:r>
    </w:p>
    <w:p w14:paraId="3AB9356F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Lessons Learned</w:t>
      </w:r>
    </w:p>
    <w:p w14:paraId="6E43C8A0" w14:textId="77777777" w:rsidR="00CB4D15" w:rsidRPr="00CB4D15" w:rsidRDefault="00CB4D15" w:rsidP="00CB4D15">
      <w:r w:rsidRPr="00CB4D15">
        <w:t>Years of mission work have taught me several important lessons:</w:t>
      </w:r>
    </w:p>
    <w:p w14:paraId="39749225" w14:textId="77777777" w:rsidR="00CB4D15" w:rsidRPr="00CB4D15" w:rsidRDefault="00CB4D15" w:rsidP="00CB4D15">
      <w:pPr>
        <w:numPr>
          <w:ilvl w:val="0"/>
          <w:numId w:val="3"/>
        </w:numPr>
      </w:pPr>
      <w:r w:rsidRPr="00CB4D15">
        <w:t xml:space="preserve">Everyone has something to give. </w:t>
      </w:r>
    </w:p>
    <w:p w14:paraId="48175E32" w14:textId="77777777" w:rsidR="00CB4D15" w:rsidRPr="00CB4D15" w:rsidRDefault="00CB4D15" w:rsidP="00CB4D15">
      <w:pPr>
        <w:numPr>
          <w:ilvl w:val="0"/>
          <w:numId w:val="3"/>
        </w:numPr>
      </w:pPr>
      <w:r w:rsidRPr="00CB4D15">
        <w:t xml:space="preserve">Service changes the volunteer as much as the recipient. </w:t>
      </w:r>
    </w:p>
    <w:p w14:paraId="43858C51" w14:textId="77777777" w:rsidR="00CB4D15" w:rsidRPr="00CB4D15" w:rsidRDefault="00CB4D15" w:rsidP="00CB4D15">
      <w:pPr>
        <w:numPr>
          <w:ilvl w:val="0"/>
          <w:numId w:val="3"/>
        </w:numPr>
      </w:pPr>
      <w:r w:rsidRPr="00CB4D15">
        <w:t xml:space="preserve">Hope is one of the greatest gifts we can offer. </w:t>
      </w:r>
    </w:p>
    <w:p w14:paraId="7564C555" w14:textId="77777777" w:rsidR="00CB4D15" w:rsidRPr="00CB4D15" w:rsidRDefault="00CB4D15" w:rsidP="00CB4D15">
      <w:pPr>
        <w:numPr>
          <w:ilvl w:val="0"/>
          <w:numId w:val="3"/>
        </w:numPr>
      </w:pPr>
      <w:r w:rsidRPr="00CB4D15">
        <w:t xml:space="preserve">Relationships matter more than projects. </w:t>
      </w:r>
    </w:p>
    <w:p w14:paraId="35F339C7" w14:textId="77777777" w:rsidR="00CB4D15" w:rsidRPr="00CB4D15" w:rsidRDefault="00CB4D15" w:rsidP="00CB4D15">
      <w:pPr>
        <w:numPr>
          <w:ilvl w:val="0"/>
          <w:numId w:val="3"/>
        </w:numPr>
      </w:pPr>
      <w:r w:rsidRPr="00CB4D15">
        <w:t xml:space="preserve">Small acts of kindness can create lasting impact. </w:t>
      </w:r>
    </w:p>
    <w:p w14:paraId="4EFC5059" w14:textId="77777777" w:rsidR="00CB4D15" w:rsidRPr="00CB4D15" w:rsidRDefault="00CB4D15" w:rsidP="00CB4D15">
      <w:pPr>
        <w:numPr>
          <w:ilvl w:val="0"/>
          <w:numId w:val="3"/>
        </w:numPr>
      </w:pPr>
      <w:r w:rsidRPr="00CB4D15">
        <w:t xml:space="preserve">Communities become stronger when people serve together. </w:t>
      </w:r>
    </w:p>
    <w:p w14:paraId="40A343FE" w14:textId="77777777" w:rsidR="00CB4D15" w:rsidRPr="00CB4D15" w:rsidRDefault="00CB4D15" w:rsidP="00CB4D15">
      <w:r w:rsidRPr="00CB4D15">
        <w:pict w14:anchorId="7E139F3A">
          <v:rect id="_x0000_i1079" style="width:0;height:1.5pt" o:hralign="center" o:hrstd="t" o:hr="t" fillcolor="#a0a0a0" stroked="f"/>
        </w:pict>
      </w:r>
    </w:p>
    <w:p w14:paraId="5274430F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t>Personal Reflection</w:t>
      </w:r>
    </w:p>
    <w:p w14:paraId="513D83D8" w14:textId="77777777" w:rsidR="00CB4D15" w:rsidRPr="00CB4D15" w:rsidRDefault="00CB4D15" w:rsidP="00CB4D15">
      <w:r w:rsidRPr="00CB4D15">
        <w:t>The greatest surprise of serving others is discovering how much the experience changes the person serving.</w:t>
      </w:r>
    </w:p>
    <w:p w14:paraId="3FF7D6CD" w14:textId="77777777" w:rsidR="00CB4D15" w:rsidRPr="00CB4D15" w:rsidRDefault="00CB4D15" w:rsidP="00CB4D15">
      <w:r w:rsidRPr="00CB4D15">
        <w:t>Many people believe they are helping someone else.</w:t>
      </w:r>
    </w:p>
    <w:p w14:paraId="21F84E71" w14:textId="77777777" w:rsidR="00CB4D15" w:rsidRPr="00CB4D15" w:rsidRDefault="00CB4D15" w:rsidP="00CB4D15">
      <w:proofErr w:type="gramStart"/>
      <w:r w:rsidRPr="00CB4D15">
        <w:t>In reality, service</w:t>
      </w:r>
      <w:proofErr w:type="gramEnd"/>
      <w:r w:rsidRPr="00CB4D15">
        <w:t xml:space="preserve"> often transforms the volunteer.</w:t>
      </w:r>
    </w:p>
    <w:p w14:paraId="4DE601F8" w14:textId="77777777" w:rsidR="00CB4D15" w:rsidRPr="00CB4D15" w:rsidRDefault="00CB4D15" w:rsidP="00CB4D15">
      <w:r w:rsidRPr="00CB4D15">
        <w:t>It creates gratitude.</w:t>
      </w:r>
    </w:p>
    <w:p w14:paraId="0BE6546C" w14:textId="77777777" w:rsidR="00CB4D15" w:rsidRPr="00CB4D15" w:rsidRDefault="00CB4D15" w:rsidP="00CB4D15">
      <w:r w:rsidRPr="00CB4D15">
        <w:t>It develops humility.</w:t>
      </w:r>
    </w:p>
    <w:p w14:paraId="1E417819" w14:textId="77777777" w:rsidR="00CB4D15" w:rsidRPr="00CB4D15" w:rsidRDefault="00CB4D15" w:rsidP="00CB4D15">
      <w:r w:rsidRPr="00CB4D15">
        <w:t>It strengthens faith.</w:t>
      </w:r>
    </w:p>
    <w:p w14:paraId="50A907C9" w14:textId="77777777" w:rsidR="00CB4D15" w:rsidRPr="00CB4D15" w:rsidRDefault="00CB4D15" w:rsidP="00CB4D15">
      <w:r w:rsidRPr="00CB4D15">
        <w:t>It reminds us of what truly matters.</w:t>
      </w:r>
    </w:p>
    <w:p w14:paraId="7F9C8667" w14:textId="77777777" w:rsidR="00CB4D15" w:rsidRPr="00CB4D15" w:rsidRDefault="00CB4D15" w:rsidP="00CB4D15">
      <w:r w:rsidRPr="00CB4D15">
        <w:t>Through 1Love and Secret Angels, I have witnessed countless examples of ordinary people making extraordinary differences in the lives of others.</w:t>
      </w:r>
    </w:p>
    <w:p w14:paraId="32DD1C33" w14:textId="77777777" w:rsidR="00CB4D15" w:rsidRPr="00CB4D15" w:rsidRDefault="00CB4D15" w:rsidP="00CB4D15">
      <w:r w:rsidRPr="00CB4D15">
        <w:pict w14:anchorId="51D07612">
          <v:rect id="_x0000_i1080" style="width:0;height:1.5pt" o:hralign="center" o:hrstd="t" o:hr="t" fillcolor="#a0a0a0" stroked="f"/>
        </w:pict>
      </w:r>
    </w:p>
    <w:p w14:paraId="678F90E3" w14:textId="77777777" w:rsidR="00CB4D15" w:rsidRPr="00CB4D15" w:rsidRDefault="00CB4D15" w:rsidP="00CB4D15">
      <w:pPr>
        <w:rPr>
          <w:b/>
          <w:bCs/>
        </w:rPr>
      </w:pPr>
      <w:r w:rsidRPr="00CB4D15">
        <w:rPr>
          <w:b/>
          <w:bCs/>
        </w:rPr>
        <w:lastRenderedPageBreak/>
        <w:t>Conclusion</w:t>
      </w:r>
    </w:p>
    <w:p w14:paraId="09B655CB" w14:textId="77777777" w:rsidR="00CB4D15" w:rsidRPr="00CB4D15" w:rsidRDefault="00CB4D15" w:rsidP="00CB4D15">
      <w:r w:rsidRPr="00CB4D15">
        <w:t>1Love and Secret Angels were created from a belief that service has the power to transform lives.</w:t>
      </w:r>
    </w:p>
    <w:p w14:paraId="330613DB" w14:textId="77777777" w:rsidR="00CB4D15" w:rsidRPr="00CB4D15" w:rsidRDefault="00CB4D15" w:rsidP="00CB4D15">
      <w:r w:rsidRPr="00CB4D15">
        <w:t>By encouraging practical acts of kindness, building meaningful relationships, and creating opportunities to serve, these initiatives seek to strengthen individuals, families, and communities.</w:t>
      </w:r>
    </w:p>
    <w:p w14:paraId="0B347A80" w14:textId="77777777" w:rsidR="00CB4D15" w:rsidRPr="00CB4D15" w:rsidRDefault="00CB4D15" w:rsidP="00CB4D15">
      <w:r w:rsidRPr="00CB4D15">
        <w:t>The vision is simple:</w:t>
      </w:r>
    </w:p>
    <w:p w14:paraId="774C2DFA" w14:textId="77777777" w:rsidR="00CB4D15" w:rsidRPr="00CB4D15" w:rsidRDefault="00CB4D15" w:rsidP="00CB4D15">
      <w:r w:rsidRPr="00CB4D15">
        <w:t>Love God.</w:t>
      </w:r>
    </w:p>
    <w:p w14:paraId="408CD9D7" w14:textId="77777777" w:rsidR="00CB4D15" w:rsidRPr="00CB4D15" w:rsidRDefault="00CB4D15" w:rsidP="00CB4D15">
      <w:r w:rsidRPr="00CB4D15">
        <w:t>Love people.</w:t>
      </w:r>
    </w:p>
    <w:p w14:paraId="768DD70F" w14:textId="77777777" w:rsidR="00CB4D15" w:rsidRPr="00CB4D15" w:rsidRDefault="00CB4D15" w:rsidP="00CB4D15">
      <w:r w:rsidRPr="00CB4D15">
        <w:t>Serve others.</w:t>
      </w:r>
    </w:p>
    <w:p w14:paraId="3A803F01" w14:textId="77777777" w:rsidR="00CB4D15" w:rsidRPr="00CB4D15" w:rsidRDefault="00CB4D15" w:rsidP="00CB4D15">
      <w:r w:rsidRPr="00CB4D15">
        <w:t>Leave people better than you found them.</w:t>
      </w:r>
    </w:p>
    <w:p w14:paraId="64FDDA35" w14:textId="77777777" w:rsidR="00CB4D15" w:rsidRPr="00CB4D15" w:rsidRDefault="00CB4D15" w:rsidP="00CB4D15">
      <w:r w:rsidRPr="00CB4D15">
        <w:t>That vision continues to guide every mission, every project, and every opportunity to serve.</w:t>
      </w:r>
    </w:p>
    <w:p w14:paraId="138C6267" w14:textId="77777777" w:rsidR="00CB4D15" w:rsidRDefault="00CB4D15"/>
    <w:sectPr w:rsidR="00CB4D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4D62"/>
    <w:multiLevelType w:val="multilevel"/>
    <w:tmpl w:val="DFDE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22474"/>
    <w:multiLevelType w:val="multilevel"/>
    <w:tmpl w:val="768E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6B3EAC"/>
    <w:multiLevelType w:val="multilevel"/>
    <w:tmpl w:val="1E9C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4147557">
    <w:abstractNumId w:val="0"/>
  </w:num>
  <w:num w:numId="2" w16cid:durableId="35738174">
    <w:abstractNumId w:val="1"/>
  </w:num>
  <w:num w:numId="3" w16cid:durableId="1251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15"/>
    <w:rsid w:val="004C0832"/>
    <w:rsid w:val="00CB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E3C93"/>
  <w15:chartTrackingRefBased/>
  <w15:docId w15:val="{0DA9F9A7-8ECB-42A4-B3EB-A7D32B45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D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D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D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D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D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D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771</Words>
  <Characters>4303</Characters>
  <Application>Microsoft Office Word</Application>
  <DocSecurity>0</DocSecurity>
  <Lines>121</Lines>
  <Paragraphs>90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Tenorio</dc:creator>
  <cp:keywords/>
  <dc:description/>
  <cp:lastModifiedBy>Philip Tenorio</cp:lastModifiedBy>
  <cp:revision>1</cp:revision>
  <dcterms:created xsi:type="dcterms:W3CDTF">2026-06-10T10:57:00Z</dcterms:created>
  <dcterms:modified xsi:type="dcterms:W3CDTF">2026-06-10T10:58:00Z</dcterms:modified>
</cp:coreProperties>
</file>